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C8A" w:rsidRDefault="007D4C8A" w:rsidP="007D4C8A">
      <w:pPr>
        <w:pStyle w:val="1"/>
        <w:jc w:val="center"/>
        <w:rPr>
          <w:rFonts w:hint="eastAsia"/>
        </w:rPr>
      </w:pPr>
      <w:r>
        <w:rPr>
          <w:rFonts w:hint="eastAsia"/>
        </w:rPr>
        <w:t>当你缺钱的时候，你就懂了</w:t>
      </w:r>
    </w:p>
    <w:p w:rsidR="007D4C8A" w:rsidRPr="00576DD8" w:rsidRDefault="007D4C8A" w:rsidP="00576DD8">
      <w:pPr>
        <w:ind w:firstLineChars="200" w:firstLine="600"/>
        <w:rPr>
          <w:sz w:val="30"/>
          <w:szCs w:val="30"/>
        </w:rPr>
      </w:pPr>
      <w:r w:rsidRPr="00576DD8">
        <w:rPr>
          <w:rFonts w:hint="eastAsia"/>
          <w:sz w:val="30"/>
          <w:szCs w:val="30"/>
        </w:rPr>
        <w:t>这个社会，有钱的时候，你说什么话，别人都觉得你有道理，甚至你自己都会相信。但是，当你缺钱的时候，你就会懂了，有些事情，并不是你想的那样。</w:t>
      </w:r>
    </w:p>
    <w:p w:rsidR="00035D59" w:rsidRPr="00576DD8" w:rsidRDefault="00576DD8" w:rsidP="00576DD8">
      <w:pPr>
        <w:ind w:firstLineChars="200" w:firstLine="60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我对广州的楼盘，观望、了解了一</w:t>
      </w:r>
      <w:bookmarkStart w:id="0" w:name="_GoBack"/>
      <w:bookmarkEnd w:id="0"/>
      <w:r w:rsidR="00035D59" w:rsidRPr="00576DD8">
        <w:rPr>
          <w:rFonts w:hint="eastAsia"/>
          <w:sz w:val="30"/>
          <w:szCs w:val="30"/>
        </w:rPr>
        <w:t>年。最终在清远碧桂园购买。在买房这件事上，我感受很多。让我体验到什么是真朋友，什么是亲情，也让我心里明白，自己有几个真心朋友。</w:t>
      </w:r>
      <w:r>
        <w:rPr>
          <w:rFonts w:hint="eastAsia"/>
          <w:sz w:val="30"/>
          <w:szCs w:val="30"/>
        </w:rPr>
        <w:t>同时，也让我意识到以后该如何为人处世。</w:t>
      </w:r>
    </w:p>
    <w:p w:rsidR="007D4C8A" w:rsidRPr="00576DD8" w:rsidRDefault="007D4C8A" w:rsidP="00576DD8">
      <w:pPr>
        <w:ind w:firstLineChars="200" w:firstLine="600"/>
        <w:rPr>
          <w:sz w:val="30"/>
          <w:szCs w:val="30"/>
        </w:rPr>
      </w:pPr>
      <w:r w:rsidRPr="00576DD8">
        <w:rPr>
          <w:rFonts w:hint="eastAsia"/>
          <w:sz w:val="30"/>
          <w:szCs w:val="30"/>
        </w:rPr>
        <w:t>有时候，天天和你吃喝玩乐，称兄道弟的人，未必能在你困难的时候拉你一把，更有甚者，还会落井下石。真正的朋友，看质量不看数量，一千个酒肉朋友，不如一个真心朋友。</w:t>
      </w:r>
    </w:p>
    <w:p w:rsidR="007D4C8A" w:rsidRPr="00576DD8" w:rsidRDefault="007D4C8A" w:rsidP="00576DD8">
      <w:pPr>
        <w:ind w:firstLineChars="200" w:firstLine="600"/>
        <w:rPr>
          <w:sz w:val="30"/>
          <w:szCs w:val="30"/>
        </w:rPr>
      </w:pPr>
      <w:r w:rsidRPr="00576DD8">
        <w:rPr>
          <w:rFonts w:hint="eastAsia"/>
          <w:sz w:val="30"/>
          <w:szCs w:val="30"/>
        </w:rPr>
        <w:t>当你缺钱的时候，你才能知道谁才是你的真心朋友。当你困难的时候，你才能知道，也许身边的“兄弟”还不如陌生人。你也许认识的人很多，但真正能帮你的又有几个？手机上电话号码几百个，真正能谈心的，也许找不到一个。看一个人有多少朋友，不是看你风光的时候有多少人拍你马屁，而是看你落难时有多少人愿意帮你。</w:t>
      </w:r>
    </w:p>
    <w:p w:rsidR="007D4C8A" w:rsidRPr="00576DD8" w:rsidRDefault="007D4C8A" w:rsidP="00576DD8">
      <w:pPr>
        <w:ind w:firstLineChars="200" w:firstLine="600"/>
        <w:rPr>
          <w:sz w:val="30"/>
          <w:szCs w:val="30"/>
        </w:rPr>
      </w:pPr>
      <w:r w:rsidRPr="00576DD8">
        <w:rPr>
          <w:rFonts w:hint="eastAsia"/>
          <w:sz w:val="30"/>
          <w:szCs w:val="30"/>
        </w:rPr>
        <w:t>当你缺钱的时候，你就懂了。</w:t>
      </w:r>
    </w:p>
    <w:p w:rsidR="0061313D" w:rsidRPr="00576DD8" w:rsidRDefault="007D4C8A" w:rsidP="00576DD8">
      <w:pPr>
        <w:ind w:firstLineChars="200" w:firstLine="600"/>
        <w:rPr>
          <w:sz w:val="30"/>
          <w:szCs w:val="30"/>
        </w:rPr>
      </w:pPr>
      <w:r w:rsidRPr="00576DD8">
        <w:rPr>
          <w:rFonts w:hint="eastAsia"/>
          <w:sz w:val="30"/>
          <w:szCs w:val="30"/>
        </w:rPr>
        <w:t>男人只有穷一次，才知道哪个女人是真的爱你，人只有落魄一次，才知道哪个人真的在乎你。社会很现实，人情有冷暖，珍惜那种对你好，肯借钱给你的人。因为在你落难的时候，愿意借</w:t>
      </w:r>
      <w:r w:rsidRPr="00576DD8">
        <w:rPr>
          <w:rFonts w:hint="eastAsia"/>
          <w:sz w:val="30"/>
          <w:szCs w:val="30"/>
        </w:rPr>
        <w:lastRenderedPageBreak/>
        <w:t>钱给你的人，才是真正在乎你的人。</w:t>
      </w:r>
    </w:p>
    <w:sectPr w:rsidR="0061313D" w:rsidRPr="00576D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5C"/>
    <w:rsid w:val="00035D59"/>
    <w:rsid w:val="00576DD8"/>
    <w:rsid w:val="0061313D"/>
    <w:rsid w:val="007D4C8A"/>
    <w:rsid w:val="00E8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7D4C8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D4C8A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7D4C8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D4C8A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2018-01-17T07:37:00Z</dcterms:created>
  <dcterms:modified xsi:type="dcterms:W3CDTF">2018-01-17T07:49:00Z</dcterms:modified>
</cp:coreProperties>
</file>