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pPr>
      <w:r>
        <w:rPr>
          <w:i w:val="0"/>
          <w:caps w:val="0"/>
          <w:color w:val="333333"/>
          <w:spacing w:val="8"/>
          <w:sz w:val="33"/>
          <w:szCs w:val="33"/>
          <w:bdr w:val="none" w:color="auto" w:sz="0" w:space="0"/>
          <w:shd w:val="clear" w:fill="FFFFFF"/>
        </w:rPr>
        <w:t>愿天底下所有的母亲，不要对孩子说这句话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前两天，妈妈给我打电话问个事儿，结束的时候，又开启了“在我眼里你永远长不大”模式：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“北京天气冷，你要多穿点衣服，别冻着了，看着胖一点也没关系，感冒发烧的滋味你自己知道的……”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“多做点有营养的东西，周末在家熬个骨头汤啊什么的，记得要先用热水烫一下，把骨头里面的血弄出来了才能继续煮着吃……”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我本以为到这里就结束了，答应着“好的好的”，正准备say goodbye挂电话，结果她又加了一句：</w:t>
      </w: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“我看到你们那里雾霾很严重，都看不到天了，千万记得戴口罩，莫偷懒啊！”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当时我就叹了口气。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今天，办公室里，开着空气净化器，有好几个同事出现了不同程度的不适状态。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大家自嘲霾中毒了。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我忽然感到有点心酸。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我的老家在一个南方的小城市，不发达，最核心的支柱产业是一产（农业）和二产（工业），第三产业正在发展中。所以，我家并不会像一些旅游城市、或者是以第三产业为支柱的城市和地区那样干净，连街道都感觉没有灰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D6A841"/>
          <w:spacing w:val="8"/>
          <w:sz w:val="21"/>
          <w:szCs w:val="21"/>
          <w:bdr w:val="none" w:color="auto" w:sz="0" w:space="0"/>
          <w:shd w:val="clear" w:fill="FFFFFF"/>
        </w:rPr>
        <w:t>可是，我在家乡的时候，从来没听说过雾霾。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柴静的《穹顶之下》，讲真我并没有看。不管她用了什么方法从什么角度来展现这个问题，不管她提出来的解决方案是否有可行性，对于一个看言情小说都要先看结局确定男女主在一起了才开始看的人而言，我特别害怕看到一些触目惊心的事实，我害怕我会很难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所以，对于雾霾的认识，除了不戴口罩会感觉空气有奇怪的味道之外，最直观的感受就是大学时发生的一件事：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default" w:ascii="-apple-system-font" w:hAnsi="-apple-system-font" w:eastAsia="-apple-system-font" w:cs="-apple-system-font"/>
          <w:b w:val="0"/>
          <w:i w:val="0"/>
          <w:caps w:val="0"/>
          <w:color w:val="333333"/>
          <w:spacing w:val="8"/>
          <w:sz w:val="21"/>
          <w:szCs w:val="21"/>
          <w:bdr w:val="none" w:color="auto" w:sz="0" w:space="0"/>
          <w:shd w:val="clear" w:fill="FFFFFF"/>
        </w:rPr>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有一回，舍友从外面回来，想验证一下口罩到底有没有用，于是把自己正在戴的口罩和刚从盒子里拿出来的新口罩做了个对比。结果不比不知道，一比真的是触目惊心……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default" w:ascii="-apple-system-font" w:hAnsi="-apple-system-font" w:eastAsia="-apple-system-font" w:cs="-apple-system-font"/>
          <w:b w:val="0"/>
          <w:i w:val="0"/>
          <w:caps w:val="0"/>
          <w:color w:val="333333"/>
          <w:spacing w:val="8"/>
          <w:sz w:val="21"/>
          <w:szCs w:val="21"/>
          <w:bdr w:val="none" w:color="auto" w:sz="0" w:space="0"/>
          <w:shd w:val="clear" w:fill="FFFFFF"/>
        </w:rPr>
      </w:pP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那时候，我才切身感受到，原来戴口罩真的是有用的！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不戴口罩的人，我都为你们担心啊！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当然，我写这篇文章不是为了让大家都去买各种防霾神器（虽然对于身处雾霾中的我们而言，这些神器的确真的很重要，该买的要买啊），我更想谈谈，雾霾这个问题可能怎么解决。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讲真，当发现自己想来讨论这个问题的时候，我自己都吓了一跳。</w:t>
      </w:r>
      <w:r>
        <w:rPr>
          <w:rFonts w:hint="default" w:ascii="-apple-system-font" w:hAnsi="-apple-system-font" w:eastAsia="-apple-system-font" w:cs="-apple-system-font"/>
          <w:b w:val="0"/>
          <w:i w:val="0"/>
          <w:caps w:val="0"/>
          <w:color w:val="D6A841"/>
          <w:spacing w:val="8"/>
          <w:sz w:val="21"/>
          <w:szCs w:val="21"/>
          <w:bdr w:val="none" w:color="auto" w:sz="0" w:space="0"/>
          <w:shd w:val="clear" w:fill="FFFFFF"/>
        </w:rPr>
        <w:t>一个连雾霾都不太了解的人，要来说怎样解决雾霾问题？Excuse me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可是我发现，我们似乎陷入了一个误区：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我们总觉得治理雾霾是“别人”的事，自己就只能当吃霾群众。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一提到雾霾，我们要么会在朋友圈发雾霾的图片，感慨“啊，雾霾太大我又找不到家了”，要么发国内外其他地方的蓝天白云，感慨“啊，我终于逃离雾霾了”；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要么就分成两派在网上争论，谴责派说“啊，污染这么严重，你们环保部门到底在干啥，利欲熏心的商人啊少建几个工厂还我们一片蓝天吧”，反谴责派说“你们这些去工业化的人到底在想啥，关了工厂就没饭吃啊，经济发展不了啊，横竖都是死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当然，还有别的派系，我就不一一例举了。但是，认真考察和思考广大吃霾群众的意见后，我发现：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我们要么在逃避，要么在发表自己的看法和感慨，好像并没有人真正为穹顶之下的雾霾散去做点什么。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是啊，连国家环保部都做不到的事情，我们这些吃霾群众又能干点啥呢？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惹不起，那就只能去有蓝天的地方躲躲啊！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我们吃霾群众要权力没权力，要资金没资金，也没能力研究什么新的科学技术……能干啥？不就是在网上发表发表自己的感慨吗？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可能事情和我们想的并不太一样。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是，要关停污染排放严重的工厂和企业，政府的权力最大最好实现，要研究新的科学技术，自然有这方面领域的专家……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可是，如果我们单纯依靠这些力量，毕竟是少数，而且还可能存在各种私心和利益纠葛——把和自己生命相关的事儿完全寄希望于别人，是不是总感觉心里不安？那么，</w:t>
      </w: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如果我们每个人都愿意为穹顶之下的雾霾散去做点什么，这样的大环境大趋势一旦形成，是不是我们能够在蓝天下自在呼吸的那一天就会更早到来？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身为吃霾群众的我们，很重要。</w:t>
      </w:r>
      <w:r>
        <w:rPr>
          <w:rFonts w:hint="default" w:ascii="-apple-system-font" w:hAnsi="-apple-system-font" w:eastAsia="-apple-system-font" w:cs="-apple-system-font"/>
          <w:b w:val="0"/>
          <w:i w:val="0"/>
          <w:caps w:val="0"/>
          <w:color w:val="333333"/>
          <w:spacing w:val="8"/>
          <w:sz w:val="21"/>
          <w:szCs w:val="21"/>
          <w:bdr w:val="none" w:color="auto" w:sz="0" w:space="0"/>
          <w:shd w:val="clear" w:fill="FFFFFF"/>
        </w:rPr>
        <w:t>不仅因为我们数量大，而且也因为我们相互连接着不同的人。</w:t>
      </w: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吃霾群众能干啥？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最基本最简单也是我们听到最多的，就是类似于尽量选择公共交通啊，节约每一滴水每一度电啊等等。这些自不必说。</w:t>
      </w: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那么，还有没有别的事情可以做？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就比如说节约每一度电吧。我们自己愿意去节约用电，当然OK。那么，是不是也可以去思考怎么样让更多人去节约用电呢？居委会大妈经常在布告栏上贴“珍惜能源节约用电”的标语，你看了都没啥感觉，其他人估计也一样。那怎么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荷兰的一个住宅开发商在给小区房屋安装电表的时候，因为工程原因，一部分房屋的电表安装在了地下室，一部分房屋的电表安装在了门口前厅。在没有其他区别的情况下，电表在门口的家庭用电量比电表在地下室的家庭低了30%！在这个情况下，人们的用电量是否降低，仅仅在于电表是否容易被人看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我们未必需要去向电力系统申请将电表都分别安装到每个人家里去，天天一进门就看着——毕竟也不那么美观，看着有点闹心；但是，这个例子给我们的启发是，只要留心，我们或许就能够从生活的巧合中发现规律，找到更好的解决办法，从你自己的角度发挥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就比如我们看到的这个例子，如果你对心理学感兴趣，或者你的工作中也需要应用心理学，你是不是就能够应用心理学的相关原理对人的行为作出解释，从而去思考如何应用这样的原理去影响人的行为呢？这不就是既没权力也没财力还不会尖端物理化学生物技术的吃霾群众可以做的事儿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推而广之。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你和科技届友人、或者跨界友人吃饭聊天时，你们之间的交流或许就会给彼此新的碰撞和启发；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作为一个滴滴司机，蹲点是不是比空跑能减少一点排放？如果你疑惑这样做到底对不对，是不是可以研究研究？你觉得自己不是专家，是不是可以看看自己同事的孩子研究生就是这种能源方向，试试能不能开这方面的课题，去研究和验证如果我们的说法不对，那么到底什么才是对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你说经济与环境是一个两难的抉择，你的男朋友是钢铁厂厂长的儿子，你是不是可以影响他，然后影响厂长，至少去做一点点利益和环境的平衡？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据说燃放烟花爆竹也会产生很多有害物质？想放怎么办？你是爆竹厂厂长要活下去怎么办？我们有没有可能去探索如何制造减少排放量的更清洁的爆竹？有没有可能找到别的替代品？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不是我们拒绝一些东西就会拖垮经济，关键是找到提升的方法和替代的东西，我们所遇到的问题和调整，同样是新的创业方向和工作机会。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虽然我们不是最直接具有权力、财力和科技能力的人，但至少我们每个人可以一起营造一个好的大环境，全民主动解决问题的大环境，为寻找到对的方向做一点什么。</w:t>
      </w: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不需要你超越你的能力层级付出太多，但是我们每个人都能够在自己的能力范围内做事情。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比如学规划的，你就可以去研究研究，珠三角工厂也多，为啥那里却不怎么霾？（这句来自一位老师的朋友圈= =）对于我自己来说，我的改变，应该是至少查找资料，先弄明白雾霾到底是个啥再说。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我真心希望，未来，提到雾霾，我们的朋友圈不是逃到哪里去躲避雾霾，而是，今天，我为环境问题做了一点什么。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希望天底下的母亲在叮嘱远方的儿女时，只要说穿够衣服好好吃饭，不要像我妈这样再加上这一句戴好口罩；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希望天底下的情侣们在互诉衷肠时，只要“上言加餐食，下言长相忆”，不要多一个“中言戴口罩”；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D6A841"/>
          <w:spacing w:val="8"/>
          <w:sz w:val="21"/>
          <w:szCs w:val="21"/>
          <w:bdr w:val="none" w:color="auto" w:sz="0" w:space="0"/>
          <w:shd w:val="clear" w:fill="FFFFFF"/>
        </w:rPr>
        <w:t>希望未来，每一位母亲都能够和孩子一起沐浴在蓝天白云之下尽情奔跑，而不是你的孩子指着照片来问：妈妈，原来以前天空是蓝色的呀！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val="0"/>
          <w:i w:val="0"/>
          <w:caps w:val="0"/>
          <w:color w:val="333333"/>
          <w:spacing w:val="8"/>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戴好口罩。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Fonts w:hint="default" w:ascii="-apple-system-font" w:hAnsi="-apple-system-font" w:eastAsia="-apple-system-font" w:cs="-apple-system-font"/>
          <w:b/>
          <w:i w:val="0"/>
          <w:caps w:val="0"/>
          <w:color w:val="333333"/>
          <w:spacing w:val="8"/>
          <w:sz w:val="21"/>
          <w:szCs w:val="21"/>
          <w:bdr w:val="none" w:color="auto" w:sz="0" w:space="0"/>
          <w:shd w:val="clear" w:fill="FFFFFF"/>
        </w:rPr>
        <w:t>这是妈妈对我的爱。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r>
        <w:rPr>
          <w:rStyle w:val="5"/>
          <w:rFonts w:hint="default" w:ascii="-apple-system-font" w:hAnsi="-apple-system-font" w:eastAsia="-apple-system-font" w:cs="-apple-system-font"/>
          <w:i w:val="0"/>
          <w:caps w:val="0"/>
          <w:color w:val="333333"/>
          <w:spacing w:val="8"/>
          <w:sz w:val="21"/>
          <w:szCs w:val="21"/>
          <w:bdr w:val="none" w:color="auto" w:sz="0" w:space="0"/>
          <w:shd w:val="clear" w:fill="FFFFFF"/>
        </w:rPr>
        <w:t>可我只愿，天底下所有的母亲，都不要对孩子说这句话。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pple-system-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F30975"/>
    <w:rsid w:val="7A0526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Admin</cp:lastModifiedBy>
  <dcterms:modified xsi:type="dcterms:W3CDTF">2018-07-11T09:51:37Z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