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FFD019" w14:textId="2AA6098E" w:rsidR="00EB48BC" w:rsidRDefault="00EB48BC" w:rsidP="00EB48BC">
      <w:pPr>
        <w:ind w:firstLineChars="200" w:firstLine="480"/>
        <w:rPr>
          <w:sz w:val="24"/>
          <w:szCs w:val="24"/>
        </w:rPr>
      </w:pPr>
      <w:r w:rsidRPr="009A5AD2">
        <w:rPr>
          <w:rFonts w:hint="eastAsia"/>
          <w:sz w:val="24"/>
          <w:szCs w:val="24"/>
        </w:rPr>
        <w:t>一直以来都在思考，</w:t>
      </w:r>
      <w:r w:rsidR="008433B5">
        <w:rPr>
          <w:rFonts w:hint="eastAsia"/>
          <w:sz w:val="24"/>
          <w:szCs w:val="24"/>
        </w:rPr>
        <w:t>孩子们现在的休闲时间，对音乐</w:t>
      </w:r>
      <w:r w:rsidR="00066E50">
        <w:rPr>
          <w:rFonts w:hint="eastAsia"/>
          <w:sz w:val="24"/>
          <w:szCs w:val="24"/>
        </w:rPr>
        <w:t>形式</w:t>
      </w:r>
      <w:r w:rsidR="008433B5">
        <w:rPr>
          <w:rFonts w:hint="eastAsia"/>
          <w:sz w:val="24"/>
          <w:szCs w:val="24"/>
        </w:rPr>
        <w:t>的认知和选择，就是流行音乐。</w:t>
      </w:r>
      <w:r w:rsidR="00066E50">
        <w:rPr>
          <w:rFonts w:hint="eastAsia"/>
          <w:sz w:val="24"/>
          <w:szCs w:val="24"/>
        </w:rPr>
        <w:t>那</w:t>
      </w:r>
      <w:r w:rsidRPr="009A5AD2">
        <w:rPr>
          <w:rFonts w:hint="eastAsia"/>
          <w:sz w:val="24"/>
          <w:szCs w:val="24"/>
        </w:rPr>
        <w:t>怎样通过</w:t>
      </w:r>
      <w:r w:rsidR="00066E50">
        <w:rPr>
          <w:rFonts w:hint="eastAsia"/>
          <w:sz w:val="24"/>
          <w:szCs w:val="24"/>
        </w:rPr>
        <w:t>流行</w:t>
      </w:r>
      <w:r w:rsidRPr="009A5AD2">
        <w:rPr>
          <w:rFonts w:hint="eastAsia"/>
          <w:sz w:val="24"/>
          <w:szCs w:val="24"/>
        </w:rPr>
        <w:t>音乐的力量向孩子们</w:t>
      </w:r>
      <w:proofErr w:type="gramStart"/>
      <w:r w:rsidRPr="009A5AD2">
        <w:rPr>
          <w:rFonts w:hint="eastAsia"/>
          <w:sz w:val="24"/>
          <w:szCs w:val="24"/>
        </w:rPr>
        <w:t>传递正</w:t>
      </w:r>
      <w:proofErr w:type="gramEnd"/>
      <w:r w:rsidRPr="009A5AD2">
        <w:rPr>
          <w:rFonts w:hint="eastAsia"/>
          <w:sz w:val="24"/>
          <w:szCs w:val="24"/>
        </w:rPr>
        <w:t>能量……一次放学回家的路上，偶然间听到孩子们</w:t>
      </w:r>
      <w:proofErr w:type="gramStart"/>
      <w:r w:rsidRPr="009A5AD2">
        <w:rPr>
          <w:rFonts w:hint="eastAsia"/>
          <w:sz w:val="24"/>
          <w:szCs w:val="24"/>
        </w:rPr>
        <w:t>哼唱着</w:t>
      </w:r>
      <w:proofErr w:type="gramEnd"/>
      <w:r w:rsidRPr="009A5AD2">
        <w:rPr>
          <w:rFonts w:hint="eastAsia"/>
          <w:sz w:val="24"/>
          <w:szCs w:val="24"/>
        </w:rPr>
        <w:t>一段旋律，“青春就算受一点伤还是要去闯，我是自己的未来是自己的光……”不敢相信这么有营养的歌词竟然在一群</w:t>
      </w:r>
      <w:r w:rsidR="00066E50">
        <w:rPr>
          <w:rFonts w:hint="eastAsia"/>
          <w:sz w:val="24"/>
          <w:szCs w:val="24"/>
        </w:rPr>
        <w:t>小学</w:t>
      </w:r>
      <w:r w:rsidRPr="009A5AD2">
        <w:rPr>
          <w:rFonts w:hint="eastAsia"/>
          <w:sz w:val="24"/>
          <w:szCs w:val="24"/>
        </w:rPr>
        <w:t>孩子间被传唱，好奇地凑上前询问这是谁的歌～这是火箭少女</w:t>
      </w:r>
      <w:r w:rsidRPr="009A5AD2">
        <w:rPr>
          <w:sz w:val="24"/>
          <w:szCs w:val="24"/>
        </w:rPr>
        <w:t>101的名字第一次出现在我耳边……后来又陆续听到有好多孩子哼唱她们的歌，带着好奇心询问她们喜欢火箭少女的原因，答案大概都是“青春偶像”之类的词藻……一个念头在心里萌生了：能否借助她们喜欢的青春偶像</w:t>
      </w:r>
      <w:proofErr w:type="gramStart"/>
      <w:r w:rsidRPr="009A5AD2">
        <w:rPr>
          <w:sz w:val="24"/>
          <w:szCs w:val="24"/>
        </w:rPr>
        <w:t>传递正</w:t>
      </w:r>
      <w:proofErr w:type="gramEnd"/>
      <w:r w:rsidRPr="009A5AD2">
        <w:rPr>
          <w:sz w:val="24"/>
          <w:szCs w:val="24"/>
        </w:rPr>
        <w:t>能量，同时还能避免家长对青少年追星的反感……40岁</w:t>
      </w:r>
      <w:r w:rsidR="0026238B">
        <w:rPr>
          <w:rFonts w:hint="eastAsia"/>
          <w:sz w:val="24"/>
          <w:szCs w:val="24"/>
        </w:rPr>
        <w:t>中年</w:t>
      </w:r>
      <w:r w:rsidR="00EA2EAB">
        <w:rPr>
          <w:rFonts w:hint="eastAsia"/>
          <w:sz w:val="24"/>
          <w:szCs w:val="24"/>
        </w:rPr>
        <w:t>音乐</w:t>
      </w:r>
      <w:r w:rsidR="0026238B">
        <w:rPr>
          <w:rFonts w:hint="eastAsia"/>
          <w:sz w:val="24"/>
          <w:szCs w:val="24"/>
        </w:rPr>
        <w:t>教师</w:t>
      </w:r>
      <w:r w:rsidRPr="009A5AD2">
        <w:rPr>
          <w:sz w:val="24"/>
          <w:szCs w:val="24"/>
        </w:rPr>
        <w:t>回家做了功课，完整恶补了101女团选修，认真从各个角度听了她们所有的歌，对Light 的喜欢不能自拔，尤其歌词，太励志了！这不正是我们应当传达给青少年的正能量么？兴奋得睡不着，想说如果能编成合唱，让这种正能量在青少年之间传播，那该是多么有意义啊！我把想法告诉了孩子们，瞬间得到全团的响应，历经两月，经过反复练习，才有了今天你们看到的童声合唱版Light ，我希望这是一种新的音乐育人模式，同时也是追星的正确打开方式。</w:t>
      </w:r>
    </w:p>
    <w:p w14:paraId="682C036F" w14:textId="1CCA3562" w:rsidR="00F972BF" w:rsidRPr="00F972BF" w:rsidRDefault="00F972BF" w:rsidP="002C5A16">
      <w:pPr>
        <w:ind w:firstLineChars="200" w:firstLine="480"/>
        <w:rPr>
          <w:sz w:val="24"/>
          <w:szCs w:val="24"/>
        </w:rPr>
      </w:pPr>
      <w:r w:rsidRPr="00F972BF">
        <w:rPr>
          <w:sz w:val="24"/>
          <w:szCs w:val="24"/>
        </w:rPr>
        <w:t>这样 我们成为一颗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发光的星球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终于能够为自己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照耀一个梦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当我 回过头看看我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才发现原来不知不觉中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那光就是我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想起了小时候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睡觉前 熄了灯之后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偷偷点亮不睡的被窝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也许</w:t>
      </w:r>
      <w:proofErr w:type="gramStart"/>
      <w:r w:rsidRPr="00F972BF">
        <w:rPr>
          <w:sz w:val="24"/>
          <w:szCs w:val="24"/>
        </w:rPr>
        <w:t>眯</w:t>
      </w:r>
      <w:proofErr w:type="gramEnd"/>
      <w:r w:rsidRPr="00F972BF">
        <w:rPr>
          <w:sz w:val="24"/>
          <w:szCs w:val="24"/>
        </w:rPr>
        <w:t>眼看本小说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读封信 点亮了宇宙</w:t>
      </w:r>
      <w:r w:rsidR="00066E50">
        <w:rPr>
          <w:rFonts w:hint="eastAsia"/>
          <w:sz w:val="24"/>
          <w:szCs w:val="24"/>
        </w:rPr>
        <w:t xml:space="preserve"> </w:t>
      </w:r>
      <w:proofErr w:type="gramStart"/>
      <w:r w:rsidRPr="00F972BF">
        <w:rPr>
          <w:sz w:val="24"/>
          <w:szCs w:val="24"/>
        </w:rPr>
        <w:t>想像</w:t>
      </w:r>
      <w:proofErr w:type="gramEnd"/>
      <w:r w:rsidRPr="00F972BF">
        <w:rPr>
          <w:sz w:val="24"/>
          <w:szCs w:val="24"/>
        </w:rPr>
        <w:t>中我飞过了星空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幻想着那许多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不一样的我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到世界每个角落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跌跌撞撞不算什么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想到困了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真的跌进了梦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梦境中 自己掉进一个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孤独的黑洞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在无止尽的夜晚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埋伏着野兽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有时 当我有点寂寞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哭过了以后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怀疑没有人懂我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虽然我 带着一点摸索害怕地颤抖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却只有自己能够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推着自己走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发现 还有人陪着我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我看着前方黑暗</w:t>
      </w:r>
      <w:r w:rsidRPr="00F972BF">
        <w:rPr>
          <w:sz w:val="24"/>
          <w:szCs w:val="24"/>
        </w:rPr>
        <w:lastRenderedPageBreak/>
        <w:t>的尽头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有光在等我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经历了这么多 风和雨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湿透了衣袖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迷雾里头 隐约有彩虹四周的喧嚣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有人哭 有人笑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有人不看好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有人嘲弄 也有人感动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闪在我泪光背后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有一个梦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它从来没放弃我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一个一个渺小萤火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聚成我们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却能点亮天空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 xml:space="preserve">青春 </w:t>
      </w:r>
      <w:proofErr w:type="gramStart"/>
      <w:r w:rsidRPr="00F972BF">
        <w:rPr>
          <w:sz w:val="24"/>
          <w:szCs w:val="24"/>
        </w:rPr>
        <w:t>就算受</w:t>
      </w:r>
      <w:proofErr w:type="gramEnd"/>
      <w:r w:rsidRPr="00F972BF">
        <w:rPr>
          <w:sz w:val="24"/>
          <w:szCs w:val="24"/>
        </w:rPr>
        <w:t>一点伤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还是要去闯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我是自己的未来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是自己的光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有时 当我有点寂寞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我看看身旁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知道还有人懂我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就这样 我们成为一颗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发光的星球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终于能够为自己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照耀一个梦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当我 回过头看看我</w:t>
      </w:r>
      <w:r w:rsidR="00066E50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才发现原来不知不觉中</w:t>
      </w:r>
      <w:r w:rsidR="002C5A16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那光就是我</w:t>
      </w:r>
      <w:r w:rsidR="002C5A16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 xml:space="preserve">青春 </w:t>
      </w:r>
      <w:proofErr w:type="gramStart"/>
      <w:r w:rsidRPr="00F972BF">
        <w:rPr>
          <w:sz w:val="24"/>
          <w:szCs w:val="24"/>
        </w:rPr>
        <w:t>就算受</w:t>
      </w:r>
      <w:proofErr w:type="gramEnd"/>
      <w:r w:rsidRPr="00F972BF">
        <w:rPr>
          <w:sz w:val="24"/>
          <w:szCs w:val="24"/>
        </w:rPr>
        <w:t>一点伤</w:t>
      </w:r>
      <w:r w:rsidR="002C5A16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还是要去闯</w:t>
      </w:r>
      <w:r w:rsidR="002C5A16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我是自己的未来</w:t>
      </w:r>
      <w:r w:rsidR="002C5A16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是自己的光</w:t>
      </w:r>
      <w:r w:rsidR="002C5A16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有时 当我有点寂寞</w:t>
      </w:r>
      <w:r w:rsidR="002C5A16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我看看身旁</w:t>
      </w:r>
      <w:r w:rsidR="002C5A16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知道还有人懂我</w:t>
      </w:r>
      <w:r w:rsidR="002C5A16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就这样 我们成为一颗</w:t>
      </w:r>
      <w:r w:rsidR="002C5A16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发光的星球</w:t>
      </w:r>
      <w:r w:rsidR="002C5A16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终于能够为自己</w:t>
      </w:r>
      <w:r w:rsidR="002C5A16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照耀一个梦</w:t>
      </w:r>
      <w:r w:rsidR="002C5A16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当我 回过头看看我</w:t>
      </w:r>
      <w:r w:rsidR="002C5A16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才发现原来不知不觉中</w:t>
      </w:r>
      <w:r w:rsidR="002C5A16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那光就是我 </w:t>
      </w:r>
      <w:r w:rsidR="002C5A16">
        <w:rPr>
          <w:rFonts w:hint="eastAsia"/>
          <w:sz w:val="24"/>
          <w:szCs w:val="24"/>
        </w:rPr>
        <w:t>。</w:t>
      </w:r>
    </w:p>
    <w:p w14:paraId="382F65B2" w14:textId="7FF09BB6" w:rsidR="00F972BF" w:rsidRPr="00F972BF" w:rsidRDefault="00F972BF" w:rsidP="002C5A16">
      <w:pPr>
        <w:ind w:firstLineChars="200" w:firstLine="480"/>
        <w:rPr>
          <w:sz w:val="24"/>
          <w:szCs w:val="24"/>
        </w:rPr>
      </w:pPr>
      <w:r w:rsidRPr="00F972BF">
        <w:rPr>
          <w:sz w:val="24"/>
          <w:szCs w:val="24"/>
        </w:rPr>
        <w:t>结束语：前面那道光</w:t>
      </w:r>
      <w:r w:rsidR="002C5A16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原来是不曾放弃梦想</w:t>
      </w:r>
      <w:r w:rsidR="002C5A16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坚定的自己</w:t>
      </w:r>
      <w:r w:rsidR="002C5A16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直到和你相遇</w:t>
      </w:r>
      <w:r w:rsidR="002C5A16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知道有人等我</w:t>
      </w:r>
      <w:r w:rsidR="002C5A16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凝聚力量</w:t>
      </w:r>
      <w:r w:rsidR="002C5A16">
        <w:rPr>
          <w:rFonts w:hint="eastAsia"/>
          <w:sz w:val="24"/>
          <w:szCs w:val="24"/>
        </w:rPr>
        <w:t xml:space="preserve"> </w:t>
      </w:r>
      <w:r w:rsidRPr="00F972BF">
        <w:rPr>
          <w:sz w:val="24"/>
          <w:szCs w:val="24"/>
        </w:rPr>
        <w:t>一同向前</w:t>
      </w:r>
    </w:p>
    <w:p w14:paraId="3EDD85DE" w14:textId="64BDB217" w:rsidR="00583D91" w:rsidRPr="009A5AD2" w:rsidRDefault="00583D91" w:rsidP="002C5A16">
      <w:pPr>
        <w:rPr>
          <w:rFonts w:hint="eastAsia"/>
          <w:sz w:val="24"/>
          <w:szCs w:val="24"/>
        </w:rPr>
      </w:pPr>
      <w:bookmarkStart w:id="0" w:name="_GoBack"/>
      <w:bookmarkEnd w:id="0"/>
    </w:p>
    <w:sectPr w:rsidR="00583D91" w:rsidRPr="009A5AD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7DB2AC" w14:textId="77777777" w:rsidR="009F70C0" w:rsidRDefault="009F70C0" w:rsidP="00EB48BC">
      <w:r>
        <w:separator/>
      </w:r>
    </w:p>
  </w:endnote>
  <w:endnote w:type="continuationSeparator" w:id="0">
    <w:p w14:paraId="71EB3B9E" w14:textId="77777777" w:rsidR="009F70C0" w:rsidRDefault="009F70C0" w:rsidP="00EB4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F96D51" w14:textId="77777777" w:rsidR="009F70C0" w:rsidRDefault="009F70C0" w:rsidP="00EB48BC">
      <w:r>
        <w:separator/>
      </w:r>
    </w:p>
  </w:footnote>
  <w:footnote w:type="continuationSeparator" w:id="0">
    <w:p w14:paraId="133BE708" w14:textId="77777777" w:rsidR="009F70C0" w:rsidRDefault="009F70C0" w:rsidP="00EB48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5B9"/>
    <w:rsid w:val="00066E50"/>
    <w:rsid w:val="0026238B"/>
    <w:rsid w:val="002C5A16"/>
    <w:rsid w:val="00403D47"/>
    <w:rsid w:val="00583D91"/>
    <w:rsid w:val="005A4C8B"/>
    <w:rsid w:val="006475B9"/>
    <w:rsid w:val="00794399"/>
    <w:rsid w:val="008433B5"/>
    <w:rsid w:val="009A5AD2"/>
    <w:rsid w:val="009F70C0"/>
    <w:rsid w:val="00BC2363"/>
    <w:rsid w:val="00EA2EAB"/>
    <w:rsid w:val="00EB48BC"/>
    <w:rsid w:val="00F97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D052D2"/>
  <w15:chartTrackingRefBased/>
  <w15:docId w15:val="{2765BCE2-19BE-4C03-A6F1-FADF73BEB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B48B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B48B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B48B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B48B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531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10453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75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5291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631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846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67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7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789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1975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26273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3698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61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31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281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2707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317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76054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5721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274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8343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8049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0592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8602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349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1532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7462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731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2573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2462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54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466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0188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2003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421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3004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4825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46344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42333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0933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6289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466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44791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539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48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15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3450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948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091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660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5235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4775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182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69628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850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743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3953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6463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7919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4428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4674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13661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7076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4084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2167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8464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2903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17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9588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8875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617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1991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714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695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714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847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8897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521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3436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8599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8496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208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5322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171</Words>
  <Characters>978</Characters>
  <Application>Microsoft Office Word</Application>
  <DocSecurity>0</DocSecurity>
  <Lines>8</Lines>
  <Paragraphs>2</Paragraphs>
  <ScaleCrop>false</ScaleCrop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 xiangjuan</dc:creator>
  <cp:keywords/>
  <dc:description/>
  <cp:lastModifiedBy>chu xiangjuan</cp:lastModifiedBy>
  <cp:revision>11</cp:revision>
  <dcterms:created xsi:type="dcterms:W3CDTF">2019-01-17T07:57:00Z</dcterms:created>
  <dcterms:modified xsi:type="dcterms:W3CDTF">2019-01-18T03:13:00Z</dcterms:modified>
</cp:coreProperties>
</file>