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rFonts w:hint="eastAsia" w:ascii="宋体" w:hAnsi="宋体" w:eastAsia="宋体" w:cs="宋体"/>
          <w:b w:val="0"/>
          <w:b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  <w:lang w:eastAsia="zh-CN"/>
        </w:rPr>
        <w:t>博文</w:t>
      </w: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  <w:lang w:val="en-US" w:eastAsia="zh-CN"/>
        </w:rPr>
        <w:t>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</w:rPr>
        <w:t>近段时间，我发现，如果班上没有老师，绝大部分班级都非常吵闹，根本没办法静下心来学习。在前不久学校主持召开的学生座谈会上，有不少同学提出自习课一定要老师去守着，因为班上太吵闹了，根本无法学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</w:rPr>
        <w:t>听到这个建议，我心里感到很心痛，很悲凉，很失望。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</w:rPr>
        <w:t>自习课是衡量一个班班风、学风的试金石，而我们现在竟然连一节自习课都不能安静、有序地进行，都必须时时刻刻要老师守在旁边，如果我们连这点自觉性都没有，将来我们还能成就什么大事？也许有同学会觉得老师你太大惊小怪了。也许每个同学都有不同的观点，我的观点是：我们到学校来，绝不仅仅是为了分数，更不仅仅是为了中考高考，我们到学校来，</w:t>
      </w:r>
      <w:r>
        <w:rPr>
          <w:rStyle w:val="5"/>
          <w:rFonts w:hint="eastAsia" w:ascii="宋体" w:hAnsi="宋体" w:eastAsia="宋体" w:cs="宋体"/>
          <w:b w:val="0"/>
          <w:bCs/>
          <w:color w:val="000000"/>
          <w:sz w:val="21"/>
          <w:szCs w:val="21"/>
        </w:rPr>
        <w:t>更重要的是要学习生存之道，准确地说，就是要学习职场生存之道，学会与人相处，学会尊重人、宽容人、理解人。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 w:firstLine="420" w:firstLineChars="200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</w:rPr>
        <w:t>我认为</w:t>
      </w: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</w:rPr>
        <w:t>在课堂，自习课吵闹，这不仅仅是违纪行为，更是不道德的行为。退一万步说，如果你自己不想学习，放弃学习，那么请至少不要影响别人，这是底线，也是最基本的良知。我们生活在一个集体中，既然是集体，就有规则的约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b w:val="0"/>
          <w:bCs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b w:val="0"/>
          <w:bCs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b w:val="0"/>
          <w:bCs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5"/>
          <w:rFonts w:hint="eastAsia" w:ascii="宋体" w:hAnsi="宋体" w:eastAsia="宋体" w:cs="宋体"/>
          <w:b w:val="0"/>
          <w:bCs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default" w:ascii="宋体" w:hAnsi="宋体" w:eastAsia="宋体" w:cs="宋体"/>
          <w:b w:val="0"/>
          <w:bCs/>
          <w:sz w:val="21"/>
          <w:szCs w:val="21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B706F0"/>
    <w:rsid w:val="6A43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草草</cp:lastModifiedBy>
  <dcterms:modified xsi:type="dcterms:W3CDTF">2020-01-09T09:53:11Z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