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8A97A" w14:textId="66B960CD" w:rsidR="00B22174" w:rsidRDefault="00D1115D" w:rsidP="00D1115D">
      <w:pPr>
        <w:jc w:val="center"/>
      </w:pPr>
      <w:r>
        <w:rPr>
          <w:rFonts w:hint="eastAsia"/>
        </w:rPr>
        <w:t>劳动励心智，筑梦共成长</w:t>
      </w:r>
    </w:p>
    <w:p w14:paraId="70C38FAE" w14:textId="0E27E2DE" w:rsidR="00D1115D" w:rsidRDefault="00D1115D" w:rsidP="00D1115D">
      <w:pPr>
        <w:jc w:val="center"/>
      </w:pPr>
      <w:r>
        <w:rPr>
          <w:rFonts w:hint="eastAsia"/>
        </w:rPr>
        <w:t xml:space="preserve"> </w:t>
      </w:r>
      <w:r>
        <w:t xml:space="preserve">           </w:t>
      </w:r>
      <w:r>
        <w:rPr>
          <w:rFonts w:hint="eastAsia"/>
        </w:rPr>
        <w:t>——记我校初二年级学农活动</w:t>
      </w:r>
    </w:p>
    <w:p w14:paraId="2B371BB7" w14:textId="7C2F16BD" w:rsidR="00FA072E" w:rsidRPr="00FA072E" w:rsidRDefault="00FA072E" w:rsidP="00D1115D">
      <w:pPr>
        <w:jc w:val="center"/>
        <w:rPr>
          <w:rFonts w:hint="eastAsia"/>
        </w:rPr>
      </w:pPr>
      <w:r>
        <w:rPr>
          <w:rFonts w:hint="eastAsia"/>
        </w:rPr>
        <w:t>向琴</w:t>
      </w:r>
    </w:p>
    <w:p w14:paraId="3D8D19F2" w14:textId="3F2073FF" w:rsidR="00D1115D" w:rsidRDefault="00D1115D" w:rsidP="00D1115D">
      <w:r>
        <w:rPr>
          <w:rFonts w:hint="eastAsia"/>
        </w:rPr>
        <w:t xml:space="preserve"> </w:t>
      </w:r>
      <w:r>
        <w:t xml:space="preserve"> 2020</w:t>
      </w:r>
      <w:r>
        <w:rPr>
          <w:rFonts w:hint="eastAsia"/>
        </w:rPr>
        <w:t>年1</w:t>
      </w:r>
      <w:r>
        <w:t>2</w:t>
      </w:r>
      <w:r>
        <w:rPr>
          <w:rFonts w:hint="eastAsia"/>
        </w:rPr>
        <w:t>月2日至1</w:t>
      </w:r>
      <w:r>
        <w:t>2</w:t>
      </w:r>
      <w:r>
        <w:rPr>
          <w:rFonts w:hint="eastAsia"/>
        </w:rPr>
        <w:t>月4日，我校初二年级全体学生在海鸥岛研学基地开展了为期3天的学农活动。</w:t>
      </w:r>
    </w:p>
    <w:p w14:paraId="5B0ED946" w14:textId="247108D9" w:rsidR="00D1115D" w:rsidRDefault="00D1115D" w:rsidP="00D1115D"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学农生活充满奋斗与汗水</w:t>
      </w:r>
      <w:r w:rsidR="00E75D39">
        <w:rPr>
          <w:rFonts w:hint="eastAsia"/>
        </w:rPr>
        <w:t>。每天</w:t>
      </w:r>
      <w:r>
        <w:rPr>
          <w:rFonts w:hint="eastAsia"/>
        </w:rPr>
        <w:t>早晨在凛冽的寒风中集队跑步，</w:t>
      </w:r>
      <w:r w:rsidR="00E75D39">
        <w:rPr>
          <w:rFonts w:hint="eastAsia"/>
        </w:rPr>
        <w:t>同学们斗志昂扬；</w:t>
      </w:r>
      <w:r>
        <w:rPr>
          <w:rFonts w:hint="eastAsia"/>
        </w:rPr>
        <w:t>在阳光下</w:t>
      </w:r>
      <w:r w:rsidR="00E12624">
        <w:rPr>
          <w:rFonts w:hint="eastAsia"/>
        </w:rPr>
        <w:t>锄地</w:t>
      </w:r>
      <w:r w:rsidR="00E75D39">
        <w:rPr>
          <w:rFonts w:hint="eastAsia"/>
        </w:rPr>
        <w:t>松土，种植蔬菜，娇嫩的手掌碰撞粗糙的锄头，起泡疼痛，</w:t>
      </w:r>
      <w:r w:rsidR="00E12624">
        <w:rPr>
          <w:rFonts w:hint="eastAsia"/>
        </w:rPr>
        <w:t>汗水滚落，</w:t>
      </w:r>
      <w:r w:rsidR="00E75D39">
        <w:rPr>
          <w:rFonts w:hint="eastAsia"/>
        </w:rPr>
        <w:t>同学们依然热情似火；捡烂果落叶制作堆肥箱</w:t>
      </w:r>
      <w:r w:rsidR="00F15FBA">
        <w:rPr>
          <w:rFonts w:hint="eastAsia"/>
        </w:rPr>
        <w:t>时</w:t>
      </w:r>
      <w:r w:rsidR="00E75D39">
        <w:rPr>
          <w:rFonts w:hint="eastAsia"/>
        </w:rPr>
        <w:t>，</w:t>
      </w:r>
      <w:r w:rsidR="001457D7">
        <w:rPr>
          <w:rFonts w:hint="eastAsia"/>
        </w:rPr>
        <w:t>尽管</w:t>
      </w:r>
      <w:r w:rsidR="00F15FBA">
        <w:rPr>
          <w:rFonts w:hint="eastAsia"/>
        </w:rPr>
        <w:t>被烂果上的臭味与蚊虫吓得尖叫，但最终克服困难完成任务；</w:t>
      </w:r>
      <w:r w:rsidR="00E75D39">
        <w:rPr>
          <w:rFonts w:hint="eastAsia"/>
        </w:rPr>
        <w:t>自己动手野炊烹饪</w:t>
      </w:r>
      <w:r w:rsidR="00F15FBA">
        <w:rPr>
          <w:rFonts w:hint="eastAsia"/>
        </w:rPr>
        <w:t>，从茫然无措、面面相觑到手忙脚乱、热火朝天，最终烹制出了连自己都惊讶的美味。每一次的劳动，每一次的汗水，都在创造惊喜与奇迹。</w:t>
      </w:r>
    </w:p>
    <w:p w14:paraId="3C85A6DC" w14:textId="2EE1C5A2" w:rsidR="00F15FBA" w:rsidRDefault="00F15FBA" w:rsidP="00D1115D"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学农生活收获知识</w:t>
      </w:r>
      <w:r w:rsidR="000C6EC3">
        <w:rPr>
          <w:rFonts w:hint="eastAsia"/>
        </w:rPr>
        <w:t>与</w:t>
      </w:r>
      <w:r>
        <w:rPr>
          <w:rFonts w:hint="eastAsia"/>
        </w:rPr>
        <w:t>智慧。在这里，学生们了解了农耕种植知识、芥蓝生长周期；</w:t>
      </w:r>
      <w:r w:rsidR="000C6EC3">
        <w:rPr>
          <w:rFonts w:hint="eastAsia"/>
        </w:rPr>
        <w:t>学习了“三明治”堆肥法，并亲自制作了“三明治”堆肥箱；穿起白大褂走进渔业大课堂，做鱼与水质实验探究；学习环保塑料知识，并动手制作了“厨余”育苗盆。每一次的课堂，每一次的实践，都在收获知识，增长智慧。</w:t>
      </w:r>
    </w:p>
    <w:p w14:paraId="07F55FE2" w14:textId="667C18F9" w:rsidR="000C6EC3" w:rsidRDefault="000C6EC3" w:rsidP="00D1115D"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学农生活充满团结与欢歌。班级拔河比赛大比拼，把同学们拧成了一股团结的力量</w:t>
      </w:r>
      <w:r w:rsidR="00F90388">
        <w:rPr>
          <w:rFonts w:hint="eastAsia"/>
        </w:rPr>
        <w:t>；“毛毛虫”行进比赛</w:t>
      </w:r>
      <w:r w:rsidR="00E12624">
        <w:rPr>
          <w:rFonts w:hint="eastAsia"/>
        </w:rPr>
        <w:t>时</w:t>
      </w:r>
      <w:r w:rsidR="00F90388">
        <w:rPr>
          <w:rFonts w:hint="eastAsia"/>
        </w:rPr>
        <w:t>，</w:t>
      </w:r>
      <w:r w:rsidR="00E12624">
        <w:rPr>
          <w:rFonts w:hint="eastAsia"/>
        </w:rPr>
        <w:t>同学们咬紧牙关拽着摇头摆尾的“毛毛虫”急速前进</w:t>
      </w:r>
      <w:r w:rsidR="00F90388">
        <w:rPr>
          <w:rFonts w:hint="eastAsia"/>
        </w:rPr>
        <w:t>；篝火晚会</w:t>
      </w:r>
      <w:r w:rsidR="00E12624">
        <w:rPr>
          <w:rFonts w:hint="eastAsia"/>
        </w:rPr>
        <w:t>，</w:t>
      </w:r>
      <w:r w:rsidR="00F90388">
        <w:rPr>
          <w:rFonts w:hint="eastAsia"/>
        </w:rPr>
        <w:t>3</w:t>
      </w:r>
      <w:r w:rsidR="00F90388">
        <w:t>00</w:t>
      </w:r>
      <w:r w:rsidR="00F90388">
        <w:rPr>
          <w:rFonts w:hint="eastAsia"/>
        </w:rPr>
        <w:t>多人围着篝火跳舞</w:t>
      </w:r>
      <w:r w:rsidR="00E12624">
        <w:rPr>
          <w:rFonts w:hint="eastAsia"/>
        </w:rPr>
        <w:t>，场面欢乐而震撼</w:t>
      </w:r>
      <w:r w:rsidR="00F90388">
        <w:rPr>
          <w:rFonts w:hint="eastAsia"/>
        </w:rPr>
        <w:t>；</w:t>
      </w:r>
      <w:r w:rsidR="00D24070">
        <w:rPr>
          <w:rFonts w:hint="eastAsia"/>
        </w:rPr>
        <w:t>文艺汇演精彩纷呈，</w:t>
      </w:r>
      <w:r w:rsidR="00E12624">
        <w:rPr>
          <w:rFonts w:hint="eastAsia"/>
        </w:rPr>
        <w:t>各个班级的</w:t>
      </w:r>
      <w:r w:rsidR="00D24070">
        <w:rPr>
          <w:rFonts w:hint="eastAsia"/>
        </w:rPr>
        <w:t>舞蹈、脱口秀、长笛、唱歌、话剧、武术，掀起了一波又一波激情浪潮；舞台共舞是同学们</w:t>
      </w:r>
      <w:r w:rsidR="002923B9">
        <w:rPr>
          <w:rFonts w:hint="eastAsia"/>
        </w:rPr>
        <w:t>喜爱的</w:t>
      </w:r>
      <w:r w:rsidR="00D24070">
        <w:rPr>
          <w:rFonts w:hint="eastAsia"/>
        </w:rPr>
        <w:t>盛会，随着动感的音乐，大家</w:t>
      </w:r>
      <w:r w:rsidR="001457D7">
        <w:rPr>
          <w:rFonts w:hint="eastAsia"/>
        </w:rPr>
        <w:t>随意</w:t>
      </w:r>
      <w:r w:rsidR="00D24070">
        <w:rPr>
          <w:rFonts w:hint="eastAsia"/>
        </w:rPr>
        <w:t>舞蹈</w:t>
      </w:r>
      <w:r w:rsidR="001457D7">
        <w:rPr>
          <w:rFonts w:hint="eastAsia"/>
        </w:rPr>
        <w:t>，</w:t>
      </w:r>
      <w:r w:rsidR="002923B9">
        <w:rPr>
          <w:rFonts w:hint="eastAsia"/>
        </w:rPr>
        <w:t>疯狂而释放</w:t>
      </w:r>
      <w:r w:rsidR="00D24070">
        <w:rPr>
          <w:rFonts w:hint="eastAsia"/>
        </w:rPr>
        <w:t>。灯光、火光、欢歌、热舞、掌声、尖叫声、笑声汇成欢乐的海洋，涌向无边的黑夜。</w:t>
      </w:r>
    </w:p>
    <w:p w14:paraId="53157A40" w14:textId="1C0CC2AE" w:rsidR="00D24070" w:rsidRDefault="00D24070" w:rsidP="00D1115D">
      <w:r>
        <w:rPr>
          <w:rFonts w:hint="eastAsia"/>
        </w:rPr>
        <w:t xml:space="preserve"> </w:t>
      </w:r>
      <w:r>
        <w:t xml:space="preserve">    12</w:t>
      </w:r>
      <w:r>
        <w:rPr>
          <w:rFonts w:hint="eastAsia"/>
        </w:rPr>
        <w:t>月1</w:t>
      </w:r>
      <w:r>
        <w:t>4</w:t>
      </w:r>
      <w:r>
        <w:rPr>
          <w:rFonts w:hint="eastAsia"/>
        </w:rPr>
        <w:t>日下午，举行了盛大的环保鼓乐活动，3</w:t>
      </w:r>
      <w:r>
        <w:t>00</w:t>
      </w:r>
      <w:r>
        <w:rPr>
          <w:rFonts w:hint="eastAsia"/>
        </w:rPr>
        <w:t>多人围成几圈，在鼓乐老师的指导下击打垃圾桶鼓，场面震撼</w:t>
      </w:r>
      <w:r w:rsidR="00E12624">
        <w:rPr>
          <w:rFonts w:hint="eastAsia"/>
        </w:rPr>
        <w:t>。结营仪式上，我校初二年级级长刘威老师发言致辞，颁发了流动红旗，并进行了班级、年级合照。至此，为期三天的学农活动圆满结束。</w:t>
      </w:r>
    </w:p>
    <w:sectPr w:rsidR="00D240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A73B6" w14:textId="77777777" w:rsidR="00392283" w:rsidRDefault="00392283" w:rsidP="00D1115D">
      <w:r>
        <w:separator/>
      </w:r>
    </w:p>
  </w:endnote>
  <w:endnote w:type="continuationSeparator" w:id="0">
    <w:p w14:paraId="5B276E9E" w14:textId="77777777" w:rsidR="00392283" w:rsidRDefault="00392283" w:rsidP="00D11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15394" w14:textId="77777777" w:rsidR="00392283" w:rsidRDefault="00392283" w:rsidP="00D1115D">
      <w:r>
        <w:separator/>
      </w:r>
    </w:p>
  </w:footnote>
  <w:footnote w:type="continuationSeparator" w:id="0">
    <w:p w14:paraId="642A47AB" w14:textId="77777777" w:rsidR="00392283" w:rsidRDefault="00392283" w:rsidP="00D111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AAF"/>
    <w:rsid w:val="000C6EC3"/>
    <w:rsid w:val="001457D7"/>
    <w:rsid w:val="002923B9"/>
    <w:rsid w:val="00392283"/>
    <w:rsid w:val="00695AAF"/>
    <w:rsid w:val="00895222"/>
    <w:rsid w:val="00B22174"/>
    <w:rsid w:val="00D1115D"/>
    <w:rsid w:val="00D24070"/>
    <w:rsid w:val="00E12624"/>
    <w:rsid w:val="00E75D39"/>
    <w:rsid w:val="00F15FBA"/>
    <w:rsid w:val="00F90388"/>
    <w:rsid w:val="00FA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9B106D"/>
  <w15:chartTrackingRefBased/>
  <w15:docId w15:val="{E20A227F-D689-457F-A134-D0E215C3B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11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1115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111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1115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向 琴</dc:creator>
  <cp:keywords/>
  <dc:description/>
  <cp:lastModifiedBy>谢 文源</cp:lastModifiedBy>
  <cp:revision>5</cp:revision>
  <dcterms:created xsi:type="dcterms:W3CDTF">2020-12-05T01:21:00Z</dcterms:created>
  <dcterms:modified xsi:type="dcterms:W3CDTF">2021-07-05T08:54:00Z</dcterms:modified>
</cp:coreProperties>
</file>